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f5854f646d3.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f5854f646d3.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2025-02-23T22:52:42Z</dcterms:modified>
  <cp:category/>
</cp:coreProperties>
</file>